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2D" w:rsidRDefault="002E7D2D">
      <w:r>
        <w:t>The Sacrifice of the Alienated Parent</w:t>
      </w:r>
    </w:p>
    <w:p w:rsidR="002E7D2D" w:rsidRDefault="002E7D2D"/>
    <w:p w:rsidR="00C6339E" w:rsidRDefault="009D25A6">
      <w:r>
        <w:t xml:space="preserve">It is with a heavy heart that I must write a post like this, but wishing that it be </w:t>
      </w:r>
      <w:r w:rsidR="003B4908">
        <w:t>unnecessary does not make it so:</w:t>
      </w:r>
      <w:r w:rsidR="00792F29">
        <w:t xml:space="preserve"> the issue is</w:t>
      </w:r>
      <w:r w:rsidR="003B4908">
        <w:t xml:space="preserve"> how do deal with “Parentectomy,” the term coined by Frank Williams for the severing of the parent/child relationship due to the PAS.</w:t>
      </w:r>
      <w:r w:rsidR="00CF6C67">
        <w:t xml:space="preserve"> And, regrettably, this suggestion </w:t>
      </w:r>
      <w:r w:rsidR="00694904">
        <w:t xml:space="preserve">MAY serve </w:t>
      </w:r>
      <w:r w:rsidR="005B2FCA">
        <w:t>to</w:t>
      </w:r>
      <w:r w:rsidR="00CF6C67">
        <w:t xml:space="preserve"> help </w:t>
      </w:r>
      <w:r w:rsidR="00694904">
        <w:t xml:space="preserve">only </w:t>
      </w:r>
      <w:r w:rsidR="00CF6C67">
        <w:t xml:space="preserve">the </w:t>
      </w:r>
      <w:r w:rsidR="002E7D2D">
        <w:t xml:space="preserve">PAS </w:t>
      </w:r>
      <w:r w:rsidR="00CF6C67">
        <w:t>child</w:t>
      </w:r>
      <w:r w:rsidR="00C6339E">
        <w:t>----someday.</w:t>
      </w:r>
      <w:r w:rsidR="00CF6C67">
        <w:t xml:space="preserve"> </w:t>
      </w:r>
      <w:r w:rsidR="00C6339E">
        <w:t>It may have no impact in</w:t>
      </w:r>
      <w:r w:rsidR="00CF6C67">
        <w:t xml:space="preserve"> </w:t>
      </w:r>
      <w:r w:rsidR="00C6339E">
        <w:t>facilitating the</w:t>
      </w:r>
      <w:r w:rsidR="002E7D2D">
        <w:t xml:space="preserve"> reunification between</w:t>
      </w:r>
      <w:r w:rsidR="00CF6C67">
        <w:t xml:space="preserve"> you </w:t>
      </w:r>
      <w:r w:rsidR="002E7D2D">
        <w:t>and</w:t>
      </w:r>
      <w:r w:rsidR="00CF6C67">
        <w:t xml:space="preserve"> your child</w:t>
      </w:r>
      <w:r w:rsidR="009D5DEC">
        <w:t>, at leas</w:t>
      </w:r>
      <w:r w:rsidR="00694904">
        <w:t>t not</w:t>
      </w:r>
      <w:r w:rsidR="009D5DEC">
        <w:t xml:space="preserve"> initially</w:t>
      </w:r>
      <w:r w:rsidR="00CF6C67">
        <w:t xml:space="preserve">. </w:t>
      </w:r>
      <w:r w:rsidR="00917EFA">
        <w:t>This may offer</w:t>
      </w:r>
      <w:r w:rsidR="00D75793">
        <w:t xml:space="preserve"> only the </w:t>
      </w:r>
      <w:r w:rsidR="009D5DEC">
        <w:t xml:space="preserve">hope that your legacy to your child </w:t>
      </w:r>
      <w:r w:rsidR="00917EFA">
        <w:t xml:space="preserve">will be awareness of </w:t>
      </w:r>
      <w:r w:rsidR="009D5DEC">
        <w:t>the truth.</w:t>
      </w:r>
    </w:p>
    <w:p w:rsidR="00C6339E" w:rsidRDefault="00C6339E"/>
    <w:p w:rsidR="005A2C4C" w:rsidRDefault="00C6339E">
      <w:r>
        <w:t>Many knowledgeable professionals ab</w:t>
      </w:r>
      <w:r w:rsidR="00792F29">
        <w:t>o</w:t>
      </w:r>
      <w:r>
        <w:t>ut</w:t>
      </w:r>
      <w:r w:rsidR="00CF6C67">
        <w:t xml:space="preserve"> </w:t>
      </w:r>
      <w:r w:rsidR="002E7D2D">
        <w:t>the PAS process</w:t>
      </w:r>
      <w:r>
        <w:t xml:space="preserve"> have </w:t>
      </w:r>
      <w:r w:rsidR="00CF6C67">
        <w:t>likened</w:t>
      </w:r>
      <w:r>
        <w:t xml:space="preserve"> </w:t>
      </w:r>
      <w:r w:rsidR="009D5DEC">
        <w:t>the PAS</w:t>
      </w:r>
      <w:r w:rsidR="00CF6C67">
        <w:t xml:space="preserve"> to </w:t>
      </w:r>
      <w:proofErr w:type="gramStart"/>
      <w:r w:rsidR="00CF6C67">
        <w:t>a cu</w:t>
      </w:r>
      <w:r w:rsidR="009D5DEC">
        <w:t>lt</w:t>
      </w:r>
      <w:proofErr w:type="gramEnd"/>
      <w:r w:rsidR="009D5DEC">
        <w:t xml:space="preserve"> indoctrination. But the PAS</w:t>
      </w:r>
      <w:r w:rsidR="00CF6C67">
        <w:t xml:space="preserve"> is immeasurably more insidious: whereas victims of </w:t>
      </w:r>
      <w:r w:rsidR="009C05F1">
        <w:t xml:space="preserve">a </w:t>
      </w:r>
      <w:r w:rsidR="00CF6C67">
        <w:t>cult indoctrination are not initially in a dependency relationship with the cult leader and therefore ha</w:t>
      </w:r>
      <w:r w:rsidR="00F51B61">
        <w:t>d</w:t>
      </w:r>
      <w:r w:rsidR="00CF6C67">
        <w:t xml:space="preserve"> the option to reject the indoctrinator, children are very much dependent upon </w:t>
      </w:r>
      <w:proofErr w:type="gramStart"/>
      <w:r w:rsidR="00CF6C67">
        <w:t>their</w:t>
      </w:r>
      <w:proofErr w:type="gramEnd"/>
      <w:r w:rsidR="00CF6C67">
        <w:t xml:space="preserve"> brainwashing parent. </w:t>
      </w:r>
      <w:r w:rsidR="00792F29">
        <w:t xml:space="preserve">Because of the dependency needs of children, </w:t>
      </w:r>
      <w:r w:rsidR="009D5DEC">
        <w:t>resisting the</w:t>
      </w:r>
      <w:r w:rsidR="00792F29">
        <w:t xml:space="preserve"> alienating parent, who is generally</w:t>
      </w:r>
      <w:r w:rsidR="009C05F1">
        <w:t xml:space="preserve"> but</w:t>
      </w:r>
      <w:r w:rsidR="009D5DEC">
        <w:t xml:space="preserve"> NOT ALWAYS, the</w:t>
      </w:r>
      <w:r w:rsidR="00792F29">
        <w:t xml:space="preserve"> residential </w:t>
      </w:r>
      <w:proofErr w:type="gramStart"/>
      <w:r w:rsidR="00792F29">
        <w:t>parent</w:t>
      </w:r>
      <w:r w:rsidR="009C05F1">
        <w:t>,</w:t>
      </w:r>
      <w:proofErr w:type="gramEnd"/>
      <w:r w:rsidR="00792F29">
        <w:t xml:space="preserve"> is terrifying to them.  So as despicably as the</w:t>
      </w:r>
      <w:r w:rsidR="009C05F1">
        <w:t>se children</w:t>
      </w:r>
      <w:r w:rsidR="00792F29">
        <w:t xml:space="preserve"> treat their targeted/alienated parent, they </w:t>
      </w:r>
      <w:r w:rsidR="009C05F1">
        <w:t xml:space="preserve">have </w:t>
      </w:r>
      <w:r w:rsidR="009D5DEC">
        <w:t>no good options for escaping this</w:t>
      </w:r>
      <w:r w:rsidR="009C05F1">
        <w:t xml:space="preserve"> dysfunctional family dynamic. They are </w:t>
      </w:r>
      <w:r w:rsidR="00792F29">
        <w:t xml:space="preserve">in a no win situation, a </w:t>
      </w:r>
      <w:r w:rsidR="009D5DEC">
        <w:t>double bind</w:t>
      </w:r>
      <w:r w:rsidR="00792F29">
        <w:t xml:space="preserve">, a catch 22.  </w:t>
      </w:r>
      <w:r w:rsidR="009C05F1">
        <w:t>T</w:t>
      </w:r>
      <w:r w:rsidR="009D5DEC">
        <w:t>he PAS</w:t>
      </w:r>
      <w:r w:rsidR="00792F29">
        <w:t xml:space="preserve"> situation is </w:t>
      </w:r>
      <w:proofErr w:type="gramStart"/>
      <w:r w:rsidR="00792F29">
        <w:t>crazy-making</w:t>
      </w:r>
      <w:proofErr w:type="gramEnd"/>
      <w:r w:rsidR="00792F29">
        <w:t xml:space="preserve">, which explains why the psychiatrists who eventually founded the family therapy movement in the 1950s first observed </w:t>
      </w:r>
      <w:r w:rsidR="009D5DEC">
        <w:t xml:space="preserve">ON THE PSYCHIATRIC WARD </w:t>
      </w:r>
      <w:r w:rsidR="00792F29">
        <w:t>th</w:t>
      </w:r>
      <w:r w:rsidR="00766DDA">
        <w:t>e</w:t>
      </w:r>
      <w:r w:rsidR="00792F29">
        <w:t xml:space="preserve"> characteristic family dynamic of the PAS. </w:t>
      </w:r>
      <w:r w:rsidR="008C08BE">
        <w:t>Child psychiatrist, Murray Bowen,</w:t>
      </w:r>
      <w:r w:rsidR="00F51B61">
        <w:t xml:space="preserve"> had</w:t>
      </w:r>
      <w:r w:rsidR="008C08BE">
        <w:t xml:space="preserve"> labeled this dynamic as the “Pathological Triangle.” He was so convinced as to the detrimental effects on children of this dysfunctional coalition between one parent and a child to the minimization and disengagement of the other parent, that, when he hospitalized </w:t>
      </w:r>
      <w:r w:rsidR="00B526D9">
        <w:t xml:space="preserve">the </w:t>
      </w:r>
      <w:r w:rsidR="008C08BE">
        <w:t>child, he also hospita</w:t>
      </w:r>
      <w:r w:rsidR="00B526D9">
        <w:t>lized the entire nuclear family!</w:t>
      </w:r>
      <w:r w:rsidR="008C08BE">
        <w:t xml:space="preserve"> </w:t>
      </w:r>
      <w:r w:rsidR="00F51B61">
        <w:t xml:space="preserve">Yes, although it is accurate to credit child psychiatrist, Richard Gardner, to have first labeled this family dynamic as the PAS, the family dynamic has nonetheless been observed and systematically documented by psychiatrists/family therapists for more than 60 years. </w:t>
      </w:r>
      <w:r w:rsidR="009D5DEC">
        <w:t xml:space="preserve">For the naysayers, like Janet Johnston, Joan Kelly, Stephanie Dallam of the Supervised Family Network, </w:t>
      </w:r>
      <w:proofErr w:type="gramStart"/>
      <w:r w:rsidR="009D5DEC">
        <w:t>et</w:t>
      </w:r>
      <w:proofErr w:type="gramEnd"/>
      <w:r w:rsidR="009D5DEC">
        <w:t xml:space="preserve">. </w:t>
      </w:r>
      <w:proofErr w:type="gramStart"/>
      <w:r w:rsidR="009D5DEC">
        <w:t>al</w:t>
      </w:r>
      <w:proofErr w:type="gramEnd"/>
      <w:r w:rsidR="009D5DEC">
        <w:t>, there should be no doubts as to the very real existence of the PAS. A rose by any other name is still a rose.</w:t>
      </w:r>
      <w:r w:rsidR="00F51B61" w:rsidRPr="00F51B61">
        <w:t xml:space="preserve"> </w:t>
      </w:r>
    </w:p>
    <w:p w:rsidR="00B572B9" w:rsidRDefault="00B572B9"/>
    <w:p w:rsidR="003E0020" w:rsidRDefault="00B572B9">
      <w:r>
        <w:t xml:space="preserve">But let me return to </w:t>
      </w:r>
      <w:r w:rsidR="00056F46">
        <w:t xml:space="preserve">a </w:t>
      </w:r>
      <w:r>
        <w:t xml:space="preserve">suggestion </w:t>
      </w:r>
      <w:r w:rsidR="00056F46">
        <w:t xml:space="preserve">that </w:t>
      </w:r>
      <w:r>
        <w:t xml:space="preserve">I am making to </w:t>
      </w:r>
      <w:proofErr w:type="gramStart"/>
      <w:r>
        <w:t>alienated</w:t>
      </w:r>
      <w:proofErr w:type="gramEnd"/>
      <w:r>
        <w:t xml:space="preserve"> parents</w:t>
      </w:r>
      <w:r w:rsidR="00056F46">
        <w:t xml:space="preserve"> regarding how </w:t>
      </w:r>
      <w:r>
        <w:t>to deal with “Parentectomy.” In revealing the</w:t>
      </w:r>
      <w:r w:rsidR="00F94E2C">
        <w:t xml:space="preserve"> entire </w:t>
      </w:r>
      <w:r>
        <w:t xml:space="preserve">traumatic sagas of </w:t>
      </w:r>
      <w:r w:rsidR="00F94E2C">
        <w:t xml:space="preserve">several </w:t>
      </w:r>
      <w:r w:rsidR="003E0020">
        <w:t xml:space="preserve">of </w:t>
      </w:r>
      <w:r>
        <w:t>the alienated parent</w:t>
      </w:r>
      <w:r w:rsidR="00F94E2C">
        <w:t>s</w:t>
      </w:r>
      <w:r>
        <w:t xml:space="preserve"> whom I wrote about in my book, I </w:t>
      </w:r>
      <w:r w:rsidR="00056F46">
        <w:t>made</w:t>
      </w:r>
      <w:r>
        <w:t xml:space="preserve"> a video recording of the</w:t>
      </w:r>
      <w:r w:rsidR="003E0020">
        <w:t>ir</w:t>
      </w:r>
      <w:r>
        <w:t xml:space="preserve"> interview</w:t>
      </w:r>
      <w:r w:rsidR="00056F46">
        <w:t>s, and</w:t>
      </w:r>
      <w:r w:rsidR="00F94E2C">
        <w:t xml:space="preserve"> I provided </w:t>
      </w:r>
      <w:r w:rsidR="00056F46">
        <w:t xml:space="preserve">the </w:t>
      </w:r>
      <w:r w:rsidR="003E0020">
        <w:t xml:space="preserve">video of the </w:t>
      </w:r>
      <w:r w:rsidR="00F94E2C">
        <w:t>interview to those parents who requested it.</w:t>
      </w:r>
      <w:r w:rsidR="00056F46">
        <w:t xml:space="preserve"> At some point, these parents are </w:t>
      </w:r>
      <w:r w:rsidR="00B526D9">
        <w:t>anticipating</w:t>
      </w:r>
      <w:r w:rsidR="00056F46">
        <w:t xml:space="preserve"> the opportunity to </w:t>
      </w:r>
      <w:r w:rsidR="003E0020">
        <w:t xml:space="preserve">view </w:t>
      </w:r>
      <w:r w:rsidR="00056F46">
        <w:t xml:space="preserve">the video with their alienated children. We all pray and hope that </w:t>
      </w:r>
      <w:r w:rsidR="00B526D9">
        <w:t xml:space="preserve">it will not be necessary to leave </w:t>
      </w:r>
      <w:r w:rsidR="00056F46">
        <w:t>the video</w:t>
      </w:r>
      <w:r w:rsidR="00B526D9">
        <w:t xml:space="preserve"> in their</w:t>
      </w:r>
      <w:r w:rsidR="00056F46">
        <w:t xml:space="preserve"> will</w:t>
      </w:r>
      <w:r w:rsidR="00B526D9">
        <w:t xml:space="preserve"> for their children to view;</w:t>
      </w:r>
      <w:r w:rsidR="00056F46">
        <w:t xml:space="preserve"> but regrettably, </w:t>
      </w:r>
      <w:r w:rsidR="00B526D9">
        <w:t>many</w:t>
      </w:r>
      <w:r w:rsidR="00056F46">
        <w:t xml:space="preserve"> are resigned </w:t>
      </w:r>
      <w:r w:rsidR="00B526D9">
        <w:t xml:space="preserve">to this being the only possible amelioration. </w:t>
      </w:r>
    </w:p>
    <w:p w:rsidR="003E0020" w:rsidRDefault="003E0020"/>
    <w:p w:rsidR="00B572B9" w:rsidRDefault="00056F46">
      <w:r>
        <w:t>Th</w:t>
      </w:r>
      <w:r w:rsidR="003E0020">
        <w:t>e suggestion to make such a video</w:t>
      </w:r>
      <w:r>
        <w:t xml:space="preserve"> is a very personal</w:t>
      </w:r>
      <w:r w:rsidR="003E0020">
        <w:t xml:space="preserve"> and painful</w:t>
      </w:r>
      <w:r>
        <w:t xml:space="preserve"> decision, and there is no right decision </w:t>
      </w:r>
      <w:r w:rsidR="003E0020">
        <w:t>to do so or not</w:t>
      </w:r>
      <w:r>
        <w:t xml:space="preserve">. But I offer it as one option to free </w:t>
      </w:r>
      <w:r w:rsidR="003E0020">
        <w:t xml:space="preserve">your </w:t>
      </w:r>
      <w:r>
        <w:t>child</w:t>
      </w:r>
      <w:r w:rsidR="003E0020">
        <w:t>ren</w:t>
      </w:r>
      <w:r>
        <w:t xml:space="preserve"> f</w:t>
      </w:r>
      <w:r w:rsidR="003E0020">
        <w:t>rom the “pathological triangle”----</w:t>
      </w:r>
      <w:r>
        <w:t>better known as the PAS.</w:t>
      </w:r>
      <w:r w:rsidR="00C22A87">
        <w:t xml:space="preserve"> You do not </w:t>
      </w:r>
      <w:r w:rsidR="00C22A87">
        <w:lastRenderedPageBreak/>
        <w:t xml:space="preserve">need a therapist to ask you the following questions. Any trusted friend will </w:t>
      </w:r>
      <w:r w:rsidR="003E0020">
        <w:t xml:space="preserve">do. </w:t>
      </w:r>
      <w:r w:rsidR="00C22A87">
        <w:t>The following are the questions I asked o</w:t>
      </w:r>
      <w:r w:rsidR="008C121A">
        <w:t xml:space="preserve">f these parents, and they should be adapted to your </w:t>
      </w:r>
      <w:r w:rsidR="003E0020">
        <w:t>unique situation. Here goes:</w:t>
      </w:r>
    </w:p>
    <w:p w:rsidR="008C121A" w:rsidRDefault="008C121A"/>
    <w:p w:rsidR="008C121A" w:rsidRDefault="008C121A">
      <w:r>
        <w:t>Tell me how you first met your child's other parent</w:t>
      </w:r>
      <w:r w:rsidR="0080578D">
        <w:t>.</w:t>
      </w:r>
    </w:p>
    <w:p w:rsidR="008C121A" w:rsidRDefault="008C121A"/>
    <w:p w:rsidR="008C121A" w:rsidRDefault="008C121A">
      <w:r>
        <w:t>Tell me about how the relationship developed.</w:t>
      </w:r>
    </w:p>
    <w:p w:rsidR="008C121A" w:rsidRDefault="008C121A"/>
    <w:p w:rsidR="008C121A" w:rsidRDefault="008C121A">
      <w:r>
        <w:t>What qualities did this person have that made you attracted to them? (This is an important question because it indicates to your child that you can be objective. I assume that if there was an initial attraction, there must</w:t>
      </w:r>
      <w:r w:rsidR="0080578D">
        <w:t xml:space="preserve"> have</w:t>
      </w:r>
      <w:r>
        <w:t xml:space="preserve"> been some good reasons</w:t>
      </w:r>
      <w:r w:rsidR="003E0020">
        <w:t xml:space="preserve"> for it</w:t>
      </w:r>
      <w:r>
        <w:t>.)</w:t>
      </w:r>
    </w:p>
    <w:p w:rsidR="008C121A" w:rsidRDefault="008C121A"/>
    <w:p w:rsidR="008C121A" w:rsidRDefault="008C121A">
      <w:r>
        <w:t>Tell me about the decision to become a family.</w:t>
      </w:r>
    </w:p>
    <w:p w:rsidR="008C121A" w:rsidRDefault="008C121A"/>
    <w:p w:rsidR="008C121A" w:rsidRDefault="008C121A">
      <w:r>
        <w:t>Tell me what the pregnancy was like to you and the other parent.</w:t>
      </w:r>
    </w:p>
    <w:p w:rsidR="008C121A" w:rsidRDefault="008C121A"/>
    <w:p w:rsidR="008C121A" w:rsidRDefault="008C121A">
      <w:r>
        <w:t>Tell me about the birth of your child.</w:t>
      </w:r>
    </w:p>
    <w:p w:rsidR="008C121A" w:rsidRDefault="008C121A"/>
    <w:p w:rsidR="008C121A" w:rsidRDefault="008C121A">
      <w:r>
        <w:t>What were you feeling and thinking?</w:t>
      </w:r>
    </w:p>
    <w:p w:rsidR="003E0020" w:rsidRDefault="003E0020"/>
    <w:p w:rsidR="003E0020" w:rsidRDefault="003E0020">
      <w:r>
        <w:t xml:space="preserve">How did you adjust to taking on the responsibility </w:t>
      </w:r>
      <w:proofErr w:type="gramStart"/>
      <w:r>
        <w:t>for  another</w:t>
      </w:r>
      <w:proofErr w:type="gramEnd"/>
      <w:r>
        <w:t xml:space="preserve"> human life?</w:t>
      </w:r>
    </w:p>
    <w:p w:rsidR="003E0020" w:rsidRDefault="003E0020"/>
    <w:p w:rsidR="003E0020" w:rsidRDefault="003E0020">
      <w:r>
        <w:t>What did it mean to you to be a parent?</w:t>
      </w:r>
    </w:p>
    <w:p w:rsidR="008C121A" w:rsidRDefault="008C121A"/>
    <w:p w:rsidR="008C121A" w:rsidRDefault="008C121A">
      <w:r>
        <w:t>Tell me about how you were involved in parenting your child?</w:t>
      </w:r>
    </w:p>
    <w:p w:rsidR="003E0020" w:rsidRDefault="003E0020"/>
    <w:p w:rsidR="003E0020" w:rsidRDefault="003E0020">
      <w:r>
        <w:t>Did the other parent support your involvement as a parent?</w:t>
      </w:r>
    </w:p>
    <w:p w:rsidR="003E0020" w:rsidRDefault="003E0020"/>
    <w:p w:rsidR="003E0020" w:rsidRDefault="003E0020">
      <w:r>
        <w:t>Did you have different parenting styles and if so, how were they resolved?</w:t>
      </w:r>
    </w:p>
    <w:p w:rsidR="003E0020" w:rsidRDefault="003E0020"/>
    <w:p w:rsidR="003E0020" w:rsidRDefault="003E0020">
      <w:r>
        <w:t>Describe the co-parenting relationship.</w:t>
      </w:r>
    </w:p>
    <w:p w:rsidR="0080578D" w:rsidRDefault="0080578D"/>
    <w:p w:rsidR="0080578D" w:rsidRDefault="0080578D">
      <w:r>
        <w:t>Describe as many positive memories and interactions you had with your child.</w:t>
      </w:r>
    </w:p>
    <w:p w:rsidR="0080578D" w:rsidRDefault="0080578D"/>
    <w:p w:rsidR="0080578D" w:rsidRDefault="0080578D">
      <w:r>
        <w:t>Discuss your feelings about these interactions.</w:t>
      </w:r>
    </w:p>
    <w:p w:rsidR="0080578D" w:rsidRDefault="0080578D"/>
    <w:p w:rsidR="0080578D" w:rsidRDefault="0080578D">
      <w:r>
        <w:t>Discuss any significant trauma that occurred in the family's development that affected your relationship with the child.</w:t>
      </w:r>
    </w:p>
    <w:p w:rsidR="0080578D" w:rsidRDefault="0080578D"/>
    <w:p w:rsidR="0080578D" w:rsidRDefault="0080578D">
      <w:r>
        <w:t xml:space="preserve">Talk about any difficulties you had with your child and any interactions with your child that have left you with strong memories </w:t>
      </w:r>
      <w:proofErr w:type="gramStart"/>
      <w:r>
        <w:t>one way</w:t>
      </w:r>
      <w:proofErr w:type="gramEnd"/>
      <w:r>
        <w:t xml:space="preserve"> or the other.</w:t>
      </w:r>
    </w:p>
    <w:p w:rsidR="008C121A" w:rsidRDefault="008C121A"/>
    <w:p w:rsidR="0080578D" w:rsidRDefault="008C121A">
      <w:r>
        <w:t>Tell me about how you and your child's</w:t>
      </w:r>
      <w:r w:rsidR="00001F4C">
        <w:t xml:space="preserve"> other parent</w:t>
      </w:r>
      <w:r>
        <w:t xml:space="preserve"> </w:t>
      </w:r>
      <w:r w:rsidR="003E0020">
        <w:t xml:space="preserve">grew </w:t>
      </w:r>
      <w:r>
        <w:t xml:space="preserve">apart? (Be careful how this is worded because you do not want to deprecate the other parent to your child. Nevertheless, you should correct any lies, misperceptions, and </w:t>
      </w:r>
      <w:r w:rsidR="00001F4C">
        <w:t>fallacies with which you were slandered.  Correct</w:t>
      </w:r>
      <w:r>
        <w:t xml:space="preserve"> any misinformation about you </w:t>
      </w:r>
      <w:r w:rsidR="00001F4C">
        <w:t>but avoid</w:t>
      </w:r>
      <w:r>
        <w:t xml:space="preserve"> as much as possible casting aspersions on the other parent.</w:t>
      </w:r>
      <w:r w:rsidR="00001F4C">
        <w:t xml:space="preserve"> If this will be seen by your adult children, you can reveal a bit more about the transgressions of the of the parent if it is necessary to set the record straight about you. If you believe that you could have handled the separation from the other parent in a better manner, apologize for your mistakes. </w:t>
      </w:r>
      <w:r w:rsidR="003E0020">
        <w:t xml:space="preserve"> If you did make mistakes---as we all do---apologize. </w:t>
      </w:r>
      <w:r w:rsidR="00001F4C">
        <w:t>Your child will appreciate your objectivity but emphasize that when relationships fail, it is always 50-50. Request that your child also keep an open mind about the family’s history.)</w:t>
      </w:r>
    </w:p>
    <w:p w:rsidR="0080578D" w:rsidRDefault="0080578D"/>
    <w:p w:rsidR="00640BE8" w:rsidRDefault="00640BE8">
      <w:r>
        <w:t>Once you and your former partner separated, what events occurred that interfered with your relationship with your child?</w:t>
      </w:r>
    </w:p>
    <w:p w:rsidR="00640BE8" w:rsidRDefault="00640BE8"/>
    <w:p w:rsidR="00640BE8" w:rsidRDefault="00640BE8">
      <w:r>
        <w:t>What efforts did you make to maintain a relationship with your child?</w:t>
      </w:r>
    </w:p>
    <w:p w:rsidR="00640BE8" w:rsidRDefault="00640BE8"/>
    <w:p w:rsidR="00640BE8" w:rsidRDefault="00640BE8">
      <w:r>
        <w:t>What role did all the professionals who intervene</w:t>
      </w:r>
      <w:r w:rsidR="002A4A77">
        <w:t>d</w:t>
      </w:r>
      <w:r>
        <w:t xml:space="preserve"> in </w:t>
      </w:r>
      <w:r w:rsidR="002A4A77">
        <w:t xml:space="preserve">your </w:t>
      </w:r>
      <w:r>
        <w:t>child custody</w:t>
      </w:r>
      <w:r w:rsidR="002A4A77">
        <w:t xml:space="preserve"> case</w:t>
      </w:r>
      <w:r>
        <w:t xml:space="preserve"> play in the outcome of the legal situation and your rights to have a relationship with your </w:t>
      </w:r>
      <w:proofErr w:type="gramStart"/>
      <w:r>
        <w:t>child.</w:t>
      </w:r>
      <w:proofErr w:type="gramEnd"/>
    </w:p>
    <w:p w:rsidR="002A4A77" w:rsidRDefault="002A4A77"/>
    <w:p w:rsidR="002A4A77" w:rsidRDefault="002A4A77">
      <w:r>
        <w:t>Describe the cost to you in time, money, and energy in pursuing a relationship with your child.</w:t>
      </w:r>
    </w:p>
    <w:p w:rsidR="003E0020" w:rsidRDefault="003E0020"/>
    <w:p w:rsidR="003E0020" w:rsidRDefault="003E0020">
      <w:r>
        <w:t>Describe any and all miscarriages of justices you were subjected to and any false cases of child abuse and domestic violence that were lodged against you.</w:t>
      </w:r>
    </w:p>
    <w:p w:rsidR="00BB3464" w:rsidRDefault="00BB3464"/>
    <w:p w:rsidR="00BB3464" w:rsidRDefault="00BB3464" w:rsidP="00BB3464">
      <w:r>
        <w:t>Is there anything you would have done differently had you had the opportunity</w:t>
      </w:r>
      <w:r w:rsidR="00860C95">
        <w:t xml:space="preserve"> to do over</w:t>
      </w:r>
      <w:r>
        <w:t>? (Many alienated fathers expressed to me that they had decided not to file legitimate abandonment and/or domestic violence charges against the mother so as not to hurt their child by seeing their mother sent to jail. In the end, these mothers used the system to file fallacious allegations against them, and the alienation resulted and/or was deepened.)</w:t>
      </w:r>
    </w:p>
    <w:p w:rsidR="002A4A77" w:rsidRDefault="002A4A77"/>
    <w:p w:rsidR="002A4A77" w:rsidRDefault="002A4A77">
      <w:r>
        <w:t xml:space="preserve">Describe how the mental health, child protection, </w:t>
      </w:r>
      <w:r w:rsidR="00BB3464">
        <w:t xml:space="preserve">law </w:t>
      </w:r>
      <w:r>
        <w:t>enforcement, and judicial system perpetuated the alienation and interfered with your relationship with your child.</w:t>
      </w:r>
    </w:p>
    <w:p w:rsidR="00BB3464" w:rsidRDefault="00BB3464"/>
    <w:p w:rsidR="00BB3464" w:rsidRDefault="00BB3464">
      <w:r>
        <w:t>If you were to have the ear of the professional who intervene in child custody, including</w:t>
      </w:r>
      <w:r w:rsidR="00860C95">
        <w:t xml:space="preserve"> the</w:t>
      </w:r>
      <w:r>
        <w:t xml:space="preserve"> lawyer for the child and the judge, what recommendations would you make to change how we adjudicate child custody?</w:t>
      </w:r>
    </w:p>
    <w:p w:rsidR="00BB3464" w:rsidRDefault="00BB3464"/>
    <w:p w:rsidR="00BB3464" w:rsidRDefault="00BB3464">
      <w:r>
        <w:t>What was your biggest regret during this entire trauma?</w:t>
      </w:r>
    </w:p>
    <w:p w:rsidR="00BB3464" w:rsidRDefault="00BB3464"/>
    <w:p w:rsidR="00BB3464" w:rsidRDefault="00BB3464">
      <w:r>
        <w:t>What are the fears and concerns that you have for your alienated child?</w:t>
      </w:r>
    </w:p>
    <w:p w:rsidR="00BB3464" w:rsidRDefault="00BB3464"/>
    <w:p w:rsidR="00BB3464" w:rsidRDefault="00BB3464">
      <w:r>
        <w:t>What has the loss of your child meant to you?</w:t>
      </w:r>
    </w:p>
    <w:p w:rsidR="00BB3464" w:rsidRDefault="00BB3464"/>
    <w:p w:rsidR="0080578D" w:rsidRDefault="00BB3464">
      <w:r>
        <w:t>How is the loss of your child changed your life?</w:t>
      </w:r>
    </w:p>
    <w:p w:rsidR="00860C95" w:rsidRDefault="00860C95">
      <w:r>
        <w:t xml:space="preserve">Do you know how your child is doing how and what is happening in their lives? </w:t>
      </w:r>
    </w:p>
    <w:p w:rsidR="00860C95" w:rsidRDefault="00860C95"/>
    <w:p w:rsidR="00860C95" w:rsidRDefault="00860C95">
      <w:r>
        <w:t>How has it affected you that you are not participating in these events with your child?</w:t>
      </w:r>
    </w:p>
    <w:p w:rsidR="0080578D" w:rsidRDefault="0080578D"/>
    <w:p w:rsidR="0070412A" w:rsidRDefault="0080578D">
      <w:r>
        <w:t xml:space="preserve">Do not hold </w:t>
      </w:r>
      <w:r w:rsidR="00F9095F">
        <w:t>back</w:t>
      </w:r>
      <w:r>
        <w:t xml:space="preserve"> </w:t>
      </w:r>
      <w:r w:rsidR="0070412A">
        <w:t>your</w:t>
      </w:r>
      <w:r>
        <w:t xml:space="preserve"> </w:t>
      </w:r>
      <w:proofErr w:type="gramStart"/>
      <w:r>
        <w:t>tears</w:t>
      </w:r>
      <w:proofErr w:type="gramEnd"/>
      <w:r>
        <w:t xml:space="preserve"> as </w:t>
      </w:r>
      <w:r w:rsidR="00F9095F">
        <w:t>your</w:t>
      </w:r>
      <w:r>
        <w:t xml:space="preserve"> children should know how painful this experience has been</w:t>
      </w:r>
      <w:r w:rsidR="00F9095F">
        <w:t xml:space="preserve"> for you</w:t>
      </w:r>
      <w:r>
        <w:t>.</w:t>
      </w:r>
    </w:p>
    <w:p w:rsidR="0070412A" w:rsidRDefault="0070412A"/>
    <w:p w:rsidR="0070412A" w:rsidRDefault="0070412A">
      <w:r>
        <w:t>I am sure that there are many more questions that could be asked which would convey to your child w</w:t>
      </w:r>
      <w:r w:rsidR="00860C95">
        <w:t>hat</w:t>
      </w:r>
      <w:r>
        <w:t xml:space="preserve"> this ordeal has been like for you. In fact, I would welcome anyone to make additional suggestions as to what could be asked. I will add your suggestions to this post on my website, </w:t>
      </w:r>
      <w:hyperlink r:id="rId5" w:history="1">
        <w:r w:rsidRPr="00245E70">
          <w:rPr>
            <w:rStyle w:val="Hyperlink"/>
          </w:rPr>
          <w:t>www.endparentalalienation.com</w:t>
        </w:r>
      </w:hyperlink>
      <w:r>
        <w:t>.</w:t>
      </w:r>
    </w:p>
    <w:p w:rsidR="0070412A" w:rsidRDefault="0070412A"/>
    <w:p w:rsidR="0070412A" w:rsidRDefault="0070412A">
      <w:r>
        <w:t>I hope this suggestion is helpful to some of you. Others will find it too painful</w:t>
      </w:r>
      <w:r w:rsidR="002630B6">
        <w:t xml:space="preserve"> to undertake</w:t>
      </w:r>
      <w:r>
        <w:t>. If that is the case,</w:t>
      </w:r>
      <w:r w:rsidR="002630B6">
        <w:t xml:space="preserve"> store away this suggestion for future reference. As always, anyone should feel free to e-mail me for counsel about any of their ideas.</w:t>
      </w:r>
    </w:p>
    <w:p w:rsidR="008C121A" w:rsidRDefault="008C121A"/>
    <w:sectPr w:rsidR="008C121A"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A6"/>
    <w:rsid w:val="00001F4C"/>
    <w:rsid w:val="00056F46"/>
    <w:rsid w:val="002630B6"/>
    <w:rsid w:val="002A4A77"/>
    <w:rsid w:val="002E7D2D"/>
    <w:rsid w:val="003B4908"/>
    <w:rsid w:val="003E0020"/>
    <w:rsid w:val="005A2C4C"/>
    <w:rsid w:val="005B2FCA"/>
    <w:rsid w:val="00640BE8"/>
    <w:rsid w:val="00694904"/>
    <w:rsid w:val="0070412A"/>
    <w:rsid w:val="00766DDA"/>
    <w:rsid w:val="00792F29"/>
    <w:rsid w:val="0080578D"/>
    <w:rsid w:val="00860C95"/>
    <w:rsid w:val="008C08BE"/>
    <w:rsid w:val="008C121A"/>
    <w:rsid w:val="00917EFA"/>
    <w:rsid w:val="009C05F1"/>
    <w:rsid w:val="009D25A6"/>
    <w:rsid w:val="009D5DEC"/>
    <w:rsid w:val="009E40AB"/>
    <w:rsid w:val="00B526D9"/>
    <w:rsid w:val="00B572B9"/>
    <w:rsid w:val="00BB3464"/>
    <w:rsid w:val="00C22A87"/>
    <w:rsid w:val="00C6339E"/>
    <w:rsid w:val="00CF6C67"/>
    <w:rsid w:val="00D75793"/>
    <w:rsid w:val="00F51B61"/>
    <w:rsid w:val="00F9095F"/>
    <w:rsid w:val="00F9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ndparentalalienatio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1239</Words>
  <Characters>7066</Characters>
  <Application>Microsoft Macintosh Word</Application>
  <DocSecurity>0</DocSecurity>
  <Lines>58</Lines>
  <Paragraphs>16</Paragraphs>
  <ScaleCrop>false</ScaleCrop>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2012-07-29T22:48:00Z</dcterms:created>
  <dcterms:modified xsi:type="dcterms:W3CDTF">2012-07-29T22:48:00Z</dcterms:modified>
</cp:coreProperties>
</file>